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10" w:rsidRDefault="00807C10" w:rsidP="005D2140">
      <w:pPr>
        <w:rPr>
          <w:u w:val="single"/>
        </w:rPr>
      </w:pPr>
    </w:p>
    <w:p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0556C5">
        <w:rPr>
          <w:u w:val="single"/>
        </w:rPr>
        <w:t>4</w:t>
      </w:r>
      <w:r w:rsidR="00A7624A">
        <w:rPr>
          <w:u w:val="single"/>
        </w:rPr>
        <w:t>/2019</w:t>
      </w:r>
    </w:p>
    <w:p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:rsidR="00807C10" w:rsidRDefault="00807C10" w:rsidP="00807C10"/>
    <w:p w:rsidR="00807C10" w:rsidRPr="00752E21" w:rsidRDefault="00A7624A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Alessandra Aparecida Garcia</w:t>
      </w:r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>Presidente da Amurc</w:t>
      </w:r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="00DB0961"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>os municípios associados para, a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r w:rsidRPr="00752E21">
        <w:rPr>
          <w:b/>
          <w:sz w:val="24"/>
          <w:szCs w:val="24"/>
        </w:rPr>
        <w:t xml:space="preserve"> </w:t>
      </w:r>
      <w:r w:rsidR="00DB0961">
        <w:rPr>
          <w:sz w:val="24"/>
          <w:szCs w:val="24"/>
        </w:rPr>
        <w:t>a realizar-se no dia</w:t>
      </w:r>
      <w:r>
        <w:rPr>
          <w:sz w:val="24"/>
          <w:szCs w:val="24"/>
        </w:rPr>
        <w:t xml:space="preserve"> </w:t>
      </w:r>
      <w:r w:rsidR="000556C5">
        <w:rPr>
          <w:sz w:val="24"/>
          <w:szCs w:val="24"/>
        </w:rPr>
        <w:t>16</w:t>
      </w:r>
      <w:r w:rsidR="00613359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 xml:space="preserve">de </w:t>
      </w:r>
      <w:r w:rsidR="000556C5">
        <w:rPr>
          <w:sz w:val="24"/>
          <w:szCs w:val="24"/>
        </w:rPr>
        <w:t>setembro</w:t>
      </w:r>
      <w:r w:rsidR="005145F3">
        <w:rPr>
          <w:sz w:val="24"/>
          <w:szCs w:val="24"/>
        </w:rPr>
        <w:t xml:space="preserve"> </w:t>
      </w:r>
      <w:r>
        <w:rPr>
          <w:sz w:val="24"/>
          <w:szCs w:val="24"/>
        </w:rPr>
        <w:t>de 2019, a partir das</w:t>
      </w:r>
      <w:r w:rsidR="000556C5">
        <w:rPr>
          <w:sz w:val="24"/>
          <w:szCs w:val="24"/>
        </w:rPr>
        <w:t xml:space="preserve"> 10:00</w:t>
      </w:r>
      <w:r w:rsidR="00807C10" w:rsidRPr="00752E21">
        <w:rPr>
          <w:sz w:val="24"/>
          <w:szCs w:val="24"/>
        </w:rPr>
        <w:t xml:space="preserve">, </w:t>
      </w:r>
      <w:r w:rsidR="000556C5">
        <w:rPr>
          <w:sz w:val="24"/>
          <w:szCs w:val="24"/>
        </w:rPr>
        <w:t>no gabinete da Prefeitura Municipal</w:t>
      </w:r>
      <w:bookmarkStart w:id="0" w:name="_GoBack"/>
      <w:bookmarkEnd w:id="0"/>
      <w:r w:rsidR="000556C5">
        <w:rPr>
          <w:sz w:val="24"/>
          <w:szCs w:val="24"/>
        </w:rPr>
        <w:t xml:space="preserve"> de Santa Cecília</w:t>
      </w:r>
      <w:r w:rsidR="00807C10" w:rsidRPr="00752E21">
        <w:rPr>
          <w:sz w:val="24"/>
          <w:szCs w:val="24"/>
        </w:rPr>
        <w:t>, cita a Rua</w:t>
      </w:r>
      <w:r w:rsidR="000556C5">
        <w:rPr>
          <w:sz w:val="24"/>
          <w:szCs w:val="24"/>
        </w:rPr>
        <w:t xml:space="preserve"> João </w:t>
      </w:r>
      <w:proofErr w:type="spellStart"/>
      <w:r w:rsidR="000556C5">
        <w:rPr>
          <w:sz w:val="24"/>
          <w:szCs w:val="24"/>
        </w:rPr>
        <w:t>Goetten</w:t>
      </w:r>
      <w:proofErr w:type="spellEnd"/>
      <w:r w:rsidR="000556C5">
        <w:rPr>
          <w:sz w:val="24"/>
          <w:szCs w:val="24"/>
        </w:rPr>
        <w:t xml:space="preserve"> Sobrinho, 555, Centro</w:t>
      </w:r>
      <w:r w:rsidR="00807C10" w:rsidRPr="00752E21">
        <w:rPr>
          <w:sz w:val="24"/>
          <w:szCs w:val="24"/>
        </w:rPr>
        <w:t>,</w:t>
      </w:r>
      <w:r w:rsidR="000556C5">
        <w:rPr>
          <w:sz w:val="24"/>
          <w:szCs w:val="24"/>
        </w:rPr>
        <w:t xml:space="preserve"> Santa Cecília-SC, c</w:t>
      </w:r>
      <w:r w:rsidR="00807C10" w:rsidRPr="00752E21">
        <w:rPr>
          <w:sz w:val="24"/>
          <w:szCs w:val="24"/>
        </w:rPr>
        <w:t>om a seguinte ordem do dia:</w:t>
      </w:r>
    </w:p>
    <w:p w:rsidR="00807C10" w:rsidRPr="00E83E07" w:rsidRDefault="00807C10" w:rsidP="00807C10">
      <w:pPr>
        <w:jc w:val="left"/>
        <w:rPr>
          <w:b/>
          <w:sz w:val="24"/>
          <w:szCs w:val="24"/>
        </w:rPr>
      </w:pPr>
    </w:p>
    <w:p w:rsidR="00A7624A" w:rsidRPr="000556C5" w:rsidRDefault="000556C5" w:rsidP="000556C5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0556C5">
        <w:rPr>
          <w:b/>
          <w:sz w:val="24"/>
          <w:szCs w:val="24"/>
        </w:rPr>
        <w:t>Encontro de Prefeitos;</w:t>
      </w:r>
    </w:p>
    <w:p w:rsidR="000556C5" w:rsidRPr="000556C5" w:rsidRDefault="000556C5" w:rsidP="000556C5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0556C5">
        <w:rPr>
          <w:b/>
          <w:sz w:val="24"/>
          <w:szCs w:val="24"/>
        </w:rPr>
        <w:t>3 Prioridades Regionais;</w:t>
      </w:r>
    </w:p>
    <w:p w:rsidR="000556C5" w:rsidRPr="000556C5" w:rsidRDefault="000556C5" w:rsidP="000556C5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0556C5">
        <w:rPr>
          <w:b/>
          <w:sz w:val="24"/>
          <w:szCs w:val="24"/>
        </w:rPr>
        <w:t xml:space="preserve">Cargos Municipais de Assessores </w:t>
      </w:r>
      <w:proofErr w:type="gramStart"/>
      <w:r w:rsidRPr="000556C5">
        <w:rPr>
          <w:b/>
          <w:sz w:val="24"/>
          <w:szCs w:val="24"/>
        </w:rPr>
        <w:t>Jurídicos .</w:t>
      </w:r>
      <w:proofErr w:type="gramEnd"/>
    </w:p>
    <w:p w:rsidR="00904182" w:rsidRPr="00904182" w:rsidRDefault="00904182" w:rsidP="00904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B0961" w:rsidRDefault="00DB0961" w:rsidP="00807C10"/>
    <w:p w:rsidR="00DB0961" w:rsidRDefault="00DB0961" w:rsidP="00807C10"/>
    <w:p w:rsidR="00DB0961" w:rsidRDefault="00DB0961" w:rsidP="00807C10"/>
    <w:p w:rsidR="00807C10" w:rsidRPr="00752E21" w:rsidRDefault="00807C10" w:rsidP="00807C10">
      <w:pPr>
        <w:rPr>
          <w:sz w:val="24"/>
          <w:szCs w:val="24"/>
        </w:rPr>
      </w:pPr>
    </w:p>
    <w:p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 xml:space="preserve">Curitibanos, SC, </w:t>
      </w:r>
      <w:r w:rsidR="000556C5">
        <w:rPr>
          <w:sz w:val="24"/>
          <w:szCs w:val="24"/>
        </w:rPr>
        <w:t>06 de setembro</w:t>
      </w:r>
      <w:r w:rsidR="004C3A3A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2019</w:t>
      </w:r>
      <w:r w:rsidR="00807C10" w:rsidRPr="00752E21">
        <w:rPr>
          <w:sz w:val="24"/>
          <w:szCs w:val="24"/>
        </w:rPr>
        <w:t>.</w:t>
      </w: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Pr="00752E21" w:rsidRDefault="00DB0961" w:rsidP="00807C10">
      <w:pPr>
        <w:rPr>
          <w:sz w:val="24"/>
          <w:szCs w:val="24"/>
        </w:rPr>
      </w:pPr>
    </w:p>
    <w:p w:rsidR="00807C10" w:rsidRPr="00752E21" w:rsidRDefault="00807C10" w:rsidP="00807C10">
      <w:pPr>
        <w:rPr>
          <w:sz w:val="24"/>
          <w:szCs w:val="24"/>
        </w:rPr>
      </w:pPr>
    </w:p>
    <w:p w:rsidR="004C3A3A" w:rsidRDefault="004C3A3A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Alessandra Aparecida Garcia</w:t>
      </w:r>
    </w:p>
    <w:p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>Presidente da Amurc</w:t>
      </w:r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BB1" w:rsidRDefault="007F5BB1" w:rsidP="00752E21">
      <w:pPr>
        <w:spacing w:line="240" w:lineRule="auto"/>
      </w:pPr>
      <w:r>
        <w:separator/>
      </w:r>
    </w:p>
  </w:endnote>
  <w:endnote w:type="continuationSeparator" w:id="0">
    <w:p w:rsidR="007F5BB1" w:rsidRDefault="007F5BB1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E21" w:rsidRDefault="00752E21" w:rsidP="00752E21">
    <w:pPr>
      <w:pStyle w:val="Rodap"/>
      <w:jc w:val="center"/>
    </w:pPr>
    <w:r>
      <w:t>AMURC- Associação dos Municípios da Região do Contestado</w:t>
    </w:r>
  </w:p>
  <w:p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Varela,1835, Água Santa, Curitibanos-SC</w:t>
    </w:r>
  </w:p>
  <w:p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BB1" w:rsidRDefault="007F5BB1" w:rsidP="00752E21">
      <w:pPr>
        <w:spacing w:line="240" w:lineRule="auto"/>
      </w:pPr>
      <w:r>
        <w:separator/>
      </w:r>
    </w:p>
  </w:footnote>
  <w:footnote w:type="continuationSeparator" w:id="0">
    <w:p w:rsidR="007F5BB1" w:rsidRDefault="007F5BB1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325A"/>
    <w:multiLevelType w:val="hybridMultilevel"/>
    <w:tmpl w:val="B68A3A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0"/>
    <w:rsid w:val="000556C5"/>
    <w:rsid w:val="001873F8"/>
    <w:rsid w:val="00217708"/>
    <w:rsid w:val="002E274C"/>
    <w:rsid w:val="00401C45"/>
    <w:rsid w:val="00421670"/>
    <w:rsid w:val="0049595F"/>
    <w:rsid w:val="004B5507"/>
    <w:rsid w:val="004C3A3A"/>
    <w:rsid w:val="004D29A7"/>
    <w:rsid w:val="005145F3"/>
    <w:rsid w:val="0051554F"/>
    <w:rsid w:val="005D2140"/>
    <w:rsid w:val="005D45C4"/>
    <w:rsid w:val="00613359"/>
    <w:rsid w:val="00752E21"/>
    <w:rsid w:val="00763390"/>
    <w:rsid w:val="00790B79"/>
    <w:rsid w:val="007F5BB1"/>
    <w:rsid w:val="00807C10"/>
    <w:rsid w:val="00814A8F"/>
    <w:rsid w:val="008153AD"/>
    <w:rsid w:val="00904182"/>
    <w:rsid w:val="00A135E5"/>
    <w:rsid w:val="00A7624A"/>
    <w:rsid w:val="00AD3AEC"/>
    <w:rsid w:val="00AF3014"/>
    <w:rsid w:val="00B3039F"/>
    <w:rsid w:val="00C14028"/>
    <w:rsid w:val="00CD06C3"/>
    <w:rsid w:val="00D12A2C"/>
    <w:rsid w:val="00D27C2C"/>
    <w:rsid w:val="00D95CFC"/>
    <w:rsid w:val="00D9722C"/>
    <w:rsid w:val="00DB0961"/>
    <w:rsid w:val="00DD272E"/>
    <w:rsid w:val="00E83E07"/>
    <w:rsid w:val="00EF3AFA"/>
    <w:rsid w:val="00F2126C"/>
    <w:rsid w:val="00F705C6"/>
    <w:rsid w:val="00FA6D21"/>
    <w:rsid w:val="00FA763E"/>
    <w:rsid w:val="00FC109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D351"/>
  <w15:docId w15:val="{994A381B-4D15-4F01-87B8-BBB25187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Micro</cp:lastModifiedBy>
  <cp:revision>2</cp:revision>
  <cp:lastPrinted>2019-09-06T18:12:00Z</cp:lastPrinted>
  <dcterms:created xsi:type="dcterms:W3CDTF">2019-09-06T18:12:00Z</dcterms:created>
  <dcterms:modified xsi:type="dcterms:W3CDTF">2019-09-06T18:12:00Z</dcterms:modified>
</cp:coreProperties>
</file>